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852300">
        <w:rPr>
          <w:sz w:val="32"/>
          <w:szCs w:val="32"/>
        </w:rPr>
        <w:t>урок здоровья для 4А класса</w:t>
      </w:r>
      <w:r w:rsidR="002811EE">
        <w:rPr>
          <w:sz w:val="32"/>
          <w:szCs w:val="32"/>
        </w:rPr>
        <w:t>.</w:t>
      </w:r>
    </w:p>
    <w:p w:rsidR="007D4535" w:rsidRPr="00E80BCC" w:rsidRDefault="007D4535" w:rsidP="00E80BCC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852300" w:rsidRPr="0078436C">
        <w:rPr>
          <w:sz w:val="32"/>
          <w:szCs w:val="32"/>
        </w:rPr>
        <w:t>сохранение и укрепление физического и психического здоровья детей</w:t>
      </w:r>
      <w:r w:rsidR="00E80BCC" w:rsidRPr="00E80BCC">
        <w:rPr>
          <w:sz w:val="32"/>
          <w:szCs w:val="32"/>
        </w:rPr>
        <w:t>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852300" w:rsidRDefault="00E80BCC" w:rsidP="00852300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 xml:space="preserve">– </w:t>
      </w:r>
      <w:r w:rsidR="00852300" w:rsidRPr="00852300">
        <w:rPr>
          <w:sz w:val="32"/>
          <w:szCs w:val="32"/>
        </w:rPr>
        <w:t xml:space="preserve">формирование у учащихся представления о здоровом образе жизни; </w:t>
      </w:r>
    </w:p>
    <w:p w:rsidR="00E80BCC" w:rsidRPr="00E80BCC" w:rsidRDefault="00852300" w:rsidP="00852300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852300">
        <w:rPr>
          <w:sz w:val="32"/>
          <w:szCs w:val="32"/>
        </w:rPr>
        <w:t>учить использовать изученный материал в жизни</w:t>
      </w:r>
      <w:r w:rsidR="00E80BCC" w:rsidRPr="00E80BCC">
        <w:rPr>
          <w:sz w:val="32"/>
          <w:szCs w:val="32"/>
        </w:rPr>
        <w:t xml:space="preserve">; </w:t>
      </w:r>
    </w:p>
    <w:p w:rsidR="00006A05" w:rsidRPr="00660A17" w:rsidRDefault="00E80BCC" w:rsidP="00E80BCC">
      <w:pPr>
        <w:spacing w:line="312" w:lineRule="auto"/>
        <w:jc w:val="both"/>
        <w:rPr>
          <w:sz w:val="32"/>
          <w:szCs w:val="32"/>
        </w:rPr>
      </w:pPr>
      <w:r w:rsidRPr="00E80BCC">
        <w:rPr>
          <w:sz w:val="32"/>
          <w:szCs w:val="32"/>
        </w:rPr>
        <w:t>– воспитывать позитивное отношение к занятию спортом и физической культуре.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852300">
        <w:rPr>
          <w:sz w:val="32"/>
          <w:szCs w:val="32"/>
        </w:rPr>
        <w:t>27</w:t>
      </w:r>
      <w:r w:rsidR="00E80BCC">
        <w:rPr>
          <w:sz w:val="32"/>
          <w:szCs w:val="32"/>
        </w:rPr>
        <w:t xml:space="preserve"> </w:t>
      </w:r>
      <w:r w:rsidR="00852300">
        <w:rPr>
          <w:sz w:val="32"/>
          <w:szCs w:val="32"/>
        </w:rPr>
        <w:t>февраля</w:t>
      </w:r>
      <w:r w:rsidR="00E80BCC">
        <w:rPr>
          <w:sz w:val="32"/>
          <w:szCs w:val="32"/>
        </w:rPr>
        <w:t xml:space="preserve"> 2024</w:t>
      </w:r>
      <w:r w:rsidR="001E772F">
        <w:rPr>
          <w:sz w:val="32"/>
          <w:szCs w:val="32"/>
        </w:rPr>
        <w:t xml:space="preserve"> год, </w:t>
      </w:r>
      <w:r w:rsidR="00852300">
        <w:rPr>
          <w:sz w:val="32"/>
          <w:szCs w:val="32"/>
        </w:rPr>
        <w:t>4А класс</w:t>
      </w:r>
      <w:r w:rsidR="00660A17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 xml:space="preserve">подготовка </w:t>
      </w:r>
      <w:r w:rsidR="00852300">
        <w:rPr>
          <w:sz w:val="32"/>
          <w:szCs w:val="32"/>
        </w:rPr>
        <w:t>презентации</w:t>
      </w:r>
      <w:r>
        <w:rPr>
          <w:sz w:val="32"/>
          <w:szCs w:val="32"/>
        </w:rPr>
        <w:t>;</w:t>
      </w:r>
    </w:p>
    <w:p w:rsidR="00852300" w:rsidRDefault="00852300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подготовка музыки для физминутки;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852300">
        <w:rPr>
          <w:sz w:val="32"/>
          <w:szCs w:val="32"/>
        </w:rPr>
        <w:t xml:space="preserve"> проведение урока</w:t>
      </w:r>
      <w:r w:rsidR="00E80BCC">
        <w:rPr>
          <w:sz w:val="32"/>
          <w:szCs w:val="32"/>
        </w:rPr>
        <w:t>.</w:t>
      </w:r>
    </w:p>
    <w:p w:rsidR="00006A05" w:rsidRDefault="00006A05" w:rsidP="001E772F">
      <w:pPr>
        <w:spacing w:line="312" w:lineRule="auto"/>
        <w:jc w:val="both"/>
        <w:rPr>
          <w:sz w:val="32"/>
          <w:szCs w:val="32"/>
        </w:rPr>
      </w:pPr>
    </w:p>
    <w:p w:rsidR="00FC7B21" w:rsidRDefault="00391B3F" w:rsidP="00E80BCC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852300" w:rsidRPr="00852300">
        <w:rPr>
          <w:sz w:val="32"/>
          <w:szCs w:val="32"/>
        </w:rPr>
        <w:t>формирование у учащихся активной жизненной позиции</w:t>
      </w:r>
      <w:r w:rsidR="00852300">
        <w:rPr>
          <w:sz w:val="32"/>
          <w:szCs w:val="32"/>
        </w:rPr>
        <w:t xml:space="preserve">; </w:t>
      </w:r>
      <w:r w:rsidR="00852300" w:rsidRPr="00852300">
        <w:rPr>
          <w:sz w:val="32"/>
          <w:szCs w:val="32"/>
        </w:rPr>
        <w:t>учить учащихся задуматься о необходимости быть здоровыми, прио</w:t>
      </w:r>
      <w:r w:rsidR="00852300">
        <w:rPr>
          <w:sz w:val="32"/>
          <w:szCs w:val="32"/>
        </w:rPr>
        <w:t xml:space="preserve">бщение к здоровому образу жизни; </w:t>
      </w:r>
      <w:r w:rsidR="00852300" w:rsidRPr="00852300">
        <w:rPr>
          <w:sz w:val="32"/>
          <w:szCs w:val="32"/>
        </w:rPr>
        <w:t>умение сделать вывод, что способствует здоровью, а что приносит вред; применять полученные знания в повседневной жизни.</w:t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45188">
      <w:pPr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662998" cy="6972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-02-28_22-04-2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335" cy="698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21"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X="-431" w:tblpY="121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C7B21" w:rsidRPr="00660A17" w:rsidTr="00660A17">
        <w:tc>
          <w:tcPr>
            <w:tcW w:w="9776" w:type="dxa"/>
          </w:tcPr>
          <w:p w:rsidR="00FC7B21" w:rsidRPr="00660A17" w:rsidRDefault="00FC7B21" w:rsidP="00660A17">
            <w:pPr>
              <w:spacing w:line="312" w:lineRule="auto"/>
              <w:jc w:val="center"/>
              <w:rPr>
                <w:b/>
              </w:rPr>
            </w:pPr>
            <w:r w:rsidRPr="00660A17">
              <w:rPr>
                <w:b/>
              </w:rPr>
              <w:lastRenderedPageBreak/>
              <w:t>Сценарий</w:t>
            </w:r>
          </w:p>
        </w:tc>
      </w:tr>
      <w:tr w:rsidR="00FC7B21" w:rsidRPr="00660A17" w:rsidTr="00660A17">
        <w:tc>
          <w:tcPr>
            <w:tcW w:w="9776" w:type="dxa"/>
          </w:tcPr>
          <w:p w:rsidR="00F45188" w:rsidRPr="00F45188" w:rsidRDefault="00F45188" w:rsidP="00F45188">
            <w:pPr>
              <w:spacing w:line="312" w:lineRule="auto"/>
              <w:jc w:val="both"/>
              <w:rPr>
                <w:sz w:val="28"/>
              </w:rPr>
            </w:pPr>
            <w:r w:rsidRPr="00F45188">
              <w:rPr>
                <w:sz w:val="28"/>
              </w:rPr>
              <w:t>Здоровый образ жизни - основное, к чему должны стремиться люди, и заложить правильные ориентиры важно еще в детстве.</w:t>
            </w:r>
          </w:p>
          <w:p w:rsidR="00F45188" w:rsidRPr="00F45188" w:rsidRDefault="00F45188" w:rsidP="00F45188">
            <w:pPr>
              <w:spacing w:line="312" w:lineRule="auto"/>
              <w:jc w:val="both"/>
              <w:rPr>
                <w:sz w:val="28"/>
              </w:rPr>
            </w:pPr>
          </w:p>
          <w:p w:rsidR="00F45188" w:rsidRPr="00F45188" w:rsidRDefault="00F45188" w:rsidP="00F45188">
            <w:pPr>
              <w:spacing w:line="312" w:lineRule="auto"/>
              <w:jc w:val="both"/>
              <w:rPr>
                <w:sz w:val="28"/>
              </w:rPr>
            </w:pPr>
            <w:r w:rsidRPr="00F45188">
              <w:rPr>
                <w:sz w:val="28"/>
              </w:rPr>
              <w:t>27 февраля 7 «Б» класс, участники проекта «Будь здоров - ориентиры жизни!» провели заключительное мероприятие - урок здоровья для 4 «А» класса. Девочки рассказали о том, что для здоровья человека очень важно питание, сон, физическая активность, закаливание и др., как поддерживать свое здоровье и чего остерегаться.</w:t>
            </w:r>
          </w:p>
          <w:p w:rsidR="00FC7B21" w:rsidRPr="00660A17" w:rsidRDefault="00F45188" w:rsidP="00F45188">
            <w:pPr>
              <w:spacing w:line="312" w:lineRule="auto"/>
              <w:jc w:val="both"/>
            </w:pPr>
            <w:r w:rsidRPr="00F45188">
              <w:rPr>
                <w:sz w:val="28"/>
              </w:rPr>
              <w:t>Одна из основных составляющих здоровья - физическая активность, поэтому в заключении девочки провели ребятам веселую зарядку</w:t>
            </w:r>
            <w:r>
              <w:rPr>
                <w:sz w:val="28"/>
              </w:rPr>
              <w:t>.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45188" w:rsidRDefault="00F45188" w:rsidP="00E80BCC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5095875" cy="3821770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4Q_FHs4_g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2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Pr="00F45188" w:rsidRDefault="00F45188" w:rsidP="00F45188">
      <w:pPr>
        <w:rPr>
          <w:sz w:val="32"/>
          <w:szCs w:val="30"/>
        </w:rPr>
      </w:pPr>
    </w:p>
    <w:p w:rsidR="00F45188" w:rsidRDefault="00F45188" w:rsidP="00F45188">
      <w:pPr>
        <w:rPr>
          <w:sz w:val="32"/>
          <w:szCs w:val="30"/>
        </w:rPr>
      </w:pPr>
    </w:p>
    <w:p w:rsidR="00FC7B21" w:rsidRPr="00F45188" w:rsidRDefault="00F45188" w:rsidP="00F45188">
      <w:pPr>
        <w:tabs>
          <w:tab w:val="left" w:pos="2145"/>
        </w:tabs>
        <w:rPr>
          <w:sz w:val="32"/>
          <w:szCs w:val="30"/>
        </w:rPr>
      </w:pPr>
      <w:r>
        <w:rPr>
          <w:sz w:val="32"/>
          <w:szCs w:val="30"/>
        </w:rPr>
        <w:tab/>
      </w:r>
      <w:bookmarkStart w:id="0" w:name="_GoBack"/>
      <w:r>
        <w:rPr>
          <w:noProof/>
          <w:sz w:val="32"/>
          <w:szCs w:val="30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-tzNiVAIG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7B21" w:rsidRPr="00F45188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2D" w:rsidRDefault="0025202D">
      <w:r>
        <w:separator/>
      </w:r>
    </w:p>
  </w:endnote>
  <w:endnote w:type="continuationSeparator" w:id="0">
    <w:p w:rsidR="0025202D" w:rsidRDefault="0025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2D" w:rsidRDefault="0025202D">
      <w:r>
        <w:separator/>
      </w:r>
    </w:p>
  </w:footnote>
  <w:footnote w:type="continuationSeparator" w:id="0">
    <w:p w:rsidR="0025202D" w:rsidRDefault="00252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06A05"/>
    <w:rsid w:val="0006178C"/>
    <w:rsid w:val="000B1B4D"/>
    <w:rsid w:val="001117FA"/>
    <w:rsid w:val="001E772F"/>
    <w:rsid w:val="0025202D"/>
    <w:rsid w:val="002811EE"/>
    <w:rsid w:val="0028597C"/>
    <w:rsid w:val="003004B4"/>
    <w:rsid w:val="00325E24"/>
    <w:rsid w:val="00391B3F"/>
    <w:rsid w:val="003D1D0D"/>
    <w:rsid w:val="003F1D5C"/>
    <w:rsid w:val="0040531B"/>
    <w:rsid w:val="004E1379"/>
    <w:rsid w:val="0057675D"/>
    <w:rsid w:val="005957EF"/>
    <w:rsid w:val="005D720D"/>
    <w:rsid w:val="005E06C7"/>
    <w:rsid w:val="0065240B"/>
    <w:rsid w:val="00660A17"/>
    <w:rsid w:val="00665392"/>
    <w:rsid w:val="006B48E9"/>
    <w:rsid w:val="0075703C"/>
    <w:rsid w:val="007D4535"/>
    <w:rsid w:val="00817193"/>
    <w:rsid w:val="0083172C"/>
    <w:rsid w:val="00852300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B22AC"/>
    <w:rsid w:val="00BC625D"/>
    <w:rsid w:val="00BE52E9"/>
    <w:rsid w:val="00C2632E"/>
    <w:rsid w:val="00C474F6"/>
    <w:rsid w:val="00CC46CB"/>
    <w:rsid w:val="00D30B2E"/>
    <w:rsid w:val="00E57D3C"/>
    <w:rsid w:val="00E67FA4"/>
    <w:rsid w:val="00E80BCC"/>
    <w:rsid w:val="00EB50A8"/>
    <w:rsid w:val="00F0478A"/>
    <w:rsid w:val="00F45188"/>
    <w:rsid w:val="00F454EB"/>
    <w:rsid w:val="00F72330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44B97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18</cp:revision>
  <cp:lastPrinted>2023-11-10T06:39:00Z</cp:lastPrinted>
  <dcterms:created xsi:type="dcterms:W3CDTF">2023-09-11T03:35:00Z</dcterms:created>
  <dcterms:modified xsi:type="dcterms:W3CDTF">2024-02-28T17:11:00Z</dcterms:modified>
</cp:coreProperties>
</file>